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3E19BBB1" w:rsidR="00627DE2" w:rsidRDefault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 Tiny Seed</w:t>
            </w:r>
          </w:p>
        </w:tc>
      </w:tr>
      <w:tr w:rsidR="00627DE2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74D8CDC6" w:rsidR="00627DE2" w:rsidRDefault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Sesotho</w:t>
            </w:r>
          </w:p>
        </w:tc>
      </w:tr>
      <w:tr w:rsidR="00627DE2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DB13" w14:textId="5D1B401D" w:rsidR="00627DE2" w:rsidRDefault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3675B">
              <w:rPr>
                <w:rFonts w:ascii="Quicksand" w:eastAsia="Quicksand" w:hAnsi="Quicksand" w:cs="Quicksand"/>
                <w:sz w:val="20"/>
                <w:szCs w:val="20"/>
              </w:rPr>
              <w:t>Peo e nyane</w:t>
            </w:r>
          </w:p>
        </w:tc>
      </w:tr>
      <w:tr w:rsidR="00627DE2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</w:p>
        </w:tc>
      </w:tr>
    </w:tbl>
    <w:p w14:paraId="799C2BCF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0AEDE3D3" w:rsidR="00627DE2" w:rsidRDefault="00627DE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690C1177" w:rsidR="00627DE2" w:rsidRDefault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3675B">
              <w:rPr>
                <w:rFonts w:ascii="Quicksand" w:eastAsia="Quicksand" w:hAnsi="Quicksand" w:cs="Quicksand"/>
                <w:sz w:val="20"/>
                <w:szCs w:val="20"/>
              </w:rPr>
              <w:t>Peo e nyane</w:t>
            </w:r>
          </w:p>
        </w:tc>
      </w:tr>
      <w:tr w:rsidR="00627DE2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448C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77D2C2F4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>Motsaneng o tlase ho Mount Kenya mane Afrika Botjhabela, ngwanyanana o ne a sebetsa masimong le mmae. Lebitso la hae e ne e le Wangari.</w:t>
            </w:r>
          </w:p>
        </w:tc>
      </w:tr>
      <w:tr w:rsidR="00627DE2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4AE1" w14:textId="4DCB0D28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>Wangari o ne a rata ho dula a le ka ntle. Tshimong ya dijo ya lapa labo o ne a phethola mobu ka machete ya hae. O ne a sunya dipeo tse nyane mobung o mofuthu.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77EF7" w14:textId="06639ADC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>Nako eo a neng a e rata ka ho fetisisa ya letsatsi e ne e le ka shwalane. Ha ho se ho ba lefifi haholo hoo a sa kgoneng ho bona dijalo, Wangari o ne a tseba hore jwale e se e le nako ya ho ya hae. O ne a tla latela tselana e tshesane e ka hara masimo, a tshela dinoka ha a oroha.</w:t>
            </w:r>
          </w:p>
        </w:tc>
      </w:tr>
      <w:tr w:rsidR="00627DE2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C7698" w14:textId="77777777" w:rsidR="00A3675B" w:rsidRPr="00A3675B" w:rsidRDefault="00484385" w:rsidP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>Wangari e ne e le ngwana ya hlalefileng mme</w:t>
            </w:r>
            <w:r w:rsidR="00A3675B"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>ne a se a tatetse ho ya sekolong. Empa mmae le ntatae ba ne ba batla hore</w:t>
            </w:r>
          </w:p>
          <w:p w14:paraId="4B804F54" w14:textId="39CEAE0A" w:rsidR="00627DE2" w:rsidRDefault="00A3675B" w:rsidP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3675B">
              <w:rPr>
                <w:rFonts w:ascii="Quicksand" w:eastAsia="Quicksand" w:hAnsi="Quicksand" w:cs="Quicksand"/>
                <w:sz w:val="20"/>
                <w:szCs w:val="20"/>
              </w:rPr>
              <w:t>a dule hae mme a ba thuse. Ha a le dilemo tse supileng, kgaitsedi ya hae e moholo ho yena a qeka batswadi ba hae hore ba mo ise sekolong.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026F9" w14:textId="77777777" w:rsidR="00A3675B" w:rsidRPr="00A3675B" w:rsidRDefault="00484385" w:rsidP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 xml:space="preserve">O ne a rata ho ithuta! Wangari a ithuta haholo kamehla dibukeng tseo a neng a di bala. O ile a sebetsa hantle sekolong hoo a ileng a memelwa ho ya ithuta kwana United States of America. Wangari o ne </w:t>
            </w:r>
          </w:p>
          <w:p w14:paraId="14702634" w14:textId="13A3C772" w:rsidR="00627DE2" w:rsidRDefault="00A3675B" w:rsidP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3675B">
              <w:rPr>
                <w:rFonts w:ascii="Quicksand" w:eastAsia="Quicksand" w:hAnsi="Quicksand" w:cs="Quicksand"/>
                <w:sz w:val="20"/>
                <w:szCs w:val="20"/>
              </w:rPr>
              <w:t>a thabile haholo! O ne a batla ho tseba dintho tse ngata ka lefatshe.</w:t>
            </w:r>
          </w:p>
        </w:tc>
      </w:tr>
      <w:tr w:rsidR="00627DE2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362B" w14:textId="0FF4142A" w:rsidR="00627DE2" w:rsidRDefault="00484385" w:rsidP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 xml:space="preserve">Yunivesiting ya Amerika kwana Wangari o ile a ithuta dintho tse ngata. O ile a ithuta ka dimela le kamoo di holang ka teng. Mme a hopola kamoo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yena a neng a hola ka teng: a bapala dipapadi le kgaitsedi ya hae meriting ya difate tsa meru e metle ya Kenya.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EC15" w14:textId="46290AC8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F747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627DE2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72B3" w14:textId="1D12EBD2" w:rsidR="00627DE2" w:rsidRDefault="00484385" w:rsidP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9</w:t>
            </w:r>
            <w:r w:rsidR="00A3675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>Ha a ntse a ithuta dintho tse ngata, o ne a elellwa kamoo a ratang batho ba Kenya ka teng. O ne a batla hore ba thabe mme ba lokolohe. Ha a ntse a tswela pele ho ithuta, o ne a dula a hopola lehae la habo la Afrika.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0906D" w14:textId="77777777" w:rsidR="00A3675B" w:rsidRPr="00A3675B" w:rsidRDefault="00484385" w:rsidP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>Ha a qetile dithuto tsa hae, a kgutlela Kenya. Empa naha yabo e ne e se e fetohile. Ho ne ho se ho ena le dipolasi tse kgolo naheng. Basadi ba ne ba se na patsi ya ho besa mollo. Batho ba ne ba futsanehile mme bana ba lapile.</w:t>
            </w:r>
          </w:p>
          <w:p w14:paraId="6EDBF200" w14:textId="7AC16C8D" w:rsidR="00627DE2" w:rsidRDefault="00A3675B" w:rsidP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3675B">
              <w:rPr>
                <w:rFonts w:ascii="Quicksand" w:eastAsia="Quicksand" w:hAnsi="Quicksand" w:cs="Quicksand"/>
                <w:sz w:val="20"/>
                <w:szCs w:val="20"/>
              </w:rPr>
              <w:t>Wangari o ile a tseba seo a ka se etsang. O ile a ruta basadi ho jala difate ka peo. Basadi ba ile ba rekisa difate mme ba sebedisa tjhelete eo ho hlokomela ba malapa a bona. Basadi ba ne ba thabile haholo. Wangari o ne a ba thusitse a entse hore ba ikutlwe ba le matla ba matlafetse.</w:t>
            </w:r>
          </w:p>
        </w:tc>
      </w:tr>
      <w:tr w:rsidR="00627DE2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E51F" w14:textId="0D795763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F747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3F3BF" w14:textId="77777777" w:rsidR="00A3675B" w:rsidRPr="00A3675B" w:rsidRDefault="00484385" w:rsidP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>Ha nako e ntse e tsamaya, difate tse ntjha tsa hola tsa fetoha moru, mme dinoka tsa qala ho phalla hape. Molaetsa wa Wangari wa phatlalla Afrika yohle.</w:t>
            </w:r>
          </w:p>
          <w:p w14:paraId="5CACB9EA" w14:textId="3A4AE1DF" w:rsidR="00627DE2" w:rsidRDefault="00A3675B" w:rsidP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3675B">
              <w:rPr>
                <w:rFonts w:ascii="Quicksand" w:eastAsia="Quicksand" w:hAnsi="Quicksand" w:cs="Quicksand"/>
                <w:sz w:val="20"/>
                <w:szCs w:val="20"/>
              </w:rPr>
              <w:t>Kajeno, difate tse dimiliyone di metse ho tswa peong ya Wangari.</w:t>
            </w:r>
          </w:p>
        </w:tc>
      </w:tr>
      <w:tr w:rsidR="00627DE2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C32F6" w14:textId="7F0C50BA" w:rsidR="00627DE2" w:rsidRDefault="00484385" w:rsidP="005E09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 xml:space="preserve">Wangari o ne a sebeditse ka thata. Batho lefatsheng lohle ba ile ba mo elellwa, mme ba mo fa moputso o tsebahalang haholo. O bitswa </w:t>
            </w:r>
            <w:r w:rsidR="00A3675B" w:rsidRPr="00A3675B">
              <w:rPr>
                <w:rFonts w:ascii="Quicksand" w:eastAsia="Quicksand" w:hAnsi="Quicksand" w:cs="Quicksand"/>
                <w:i/>
                <w:sz w:val="20"/>
                <w:szCs w:val="20"/>
              </w:rPr>
              <w:t>Nobel Peace Prize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>, mme e bile mosadi wa pele wa Moafrika ya kileng a fumana kgau ena.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2C9E0E05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3675B" w:rsidRPr="00A3675B">
              <w:rPr>
                <w:rFonts w:ascii="Quicksand" w:eastAsia="Quicksand" w:hAnsi="Quicksand" w:cs="Quicksand"/>
                <w:sz w:val="20"/>
                <w:szCs w:val="20"/>
              </w:rPr>
              <w:t>Wangari o ile a hlokahala ka 2011, empa re ka nahana ka yena nako le nako ha re bona sefate se setle.</w:t>
            </w:r>
          </w:p>
        </w:tc>
      </w:tr>
      <w:tr w:rsidR="00627DE2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131B0" w14:textId="54435965" w:rsidR="00627DE2" w:rsidRDefault="00484385" w:rsidP="00021C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18E9" w14:textId="4C60F113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AF7478">
              <w:rPr>
                <w:rFonts w:ascii="Quicksand" w:eastAsia="Quicksand" w:hAnsi="Quicksand" w:cs="Quicksand"/>
                <w:sz w:val="20"/>
                <w:szCs w:val="20"/>
              </w:rPr>
              <w:t xml:space="preserve"> n/a</w:t>
            </w:r>
          </w:p>
        </w:tc>
      </w:tr>
      <w:tr w:rsidR="00627DE2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[Blank or decoration.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Default="0048438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703233E0" w:rsidR="00627DE2" w:rsidRDefault="00A3675B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3675B">
              <w:rPr>
                <w:rFonts w:ascii="Quicksand" w:eastAsia="Quicksand" w:hAnsi="Quicksand" w:cs="Quicksand"/>
                <w:sz w:val="20"/>
                <w:szCs w:val="20"/>
              </w:rPr>
              <w:t>Motsaneng o tlase ho Mount Kenya mane Afrika Botjhabela, ngwanyanana o ne a sebetsa masimong le mmae. Lebitso la hae e ne e le Wangari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…</w:t>
            </w:r>
            <w:bookmarkStart w:id="1" w:name="_GoBack"/>
            <w:bookmarkEnd w:id="1"/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2D4D59"/>
    <w:rsid w:val="00484385"/>
    <w:rsid w:val="00536B78"/>
    <w:rsid w:val="005E099F"/>
    <w:rsid w:val="00627DE2"/>
    <w:rsid w:val="006B27AA"/>
    <w:rsid w:val="00A3675B"/>
    <w:rsid w:val="00AF7478"/>
    <w:rsid w:val="00B151A7"/>
    <w:rsid w:val="00C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522</Words>
  <Characters>2979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3</cp:revision>
  <dcterms:created xsi:type="dcterms:W3CDTF">2017-10-11T10:15:00Z</dcterms:created>
  <dcterms:modified xsi:type="dcterms:W3CDTF">2017-10-11T10:18:00Z</dcterms:modified>
</cp:coreProperties>
</file>