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310" w:rsidRDefault="00D86310" w:rsidP="00D86310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>
            <wp:extent cx="1009650" cy="495300"/>
            <wp:effectExtent l="0" t="0" r="0" b="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10" w:rsidRDefault="00D86310" w:rsidP="00D86310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D86310" w:rsidRDefault="00D86310" w:rsidP="00D86310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D86310" w:rsidRDefault="00D86310" w:rsidP="00D86310">
      <w:pPr>
        <w:pStyle w:val="Heading3"/>
      </w:pPr>
      <w:bookmarkStart w:id="0" w:name="_ctm42szpu4a"/>
      <w:bookmarkEnd w:id="0"/>
      <w:r>
        <w:t>Instructions</w:t>
      </w:r>
    </w:p>
    <w:p w:rsidR="00D86310" w:rsidRDefault="00D86310" w:rsidP="00D86310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D86310" w:rsidRDefault="00D86310" w:rsidP="00D86310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D86310" w:rsidRDefault="00D86310" w:rsidP="00D86310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D86310" w:rsidTr="00D86310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</w:tc>
      </w:tr>
      <w:tr w:rsidR="00D86310" w:rsidTr="00D86310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D86310" w:rsidTr="00D86310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Ndiculele</w:t>
            </w:r>
          </w:p>
        </w:tc>
      </w:tr>
      <w:tr w:rsidR="00D86310" w:rsidTr="00D86310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D86310" w:rsidRDefault="00D86310" w:rsidP="00D86310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D86310" w:rsidTr="00D86310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D86310" w:rsidTr="00D863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FE7767" w:rsidP="003546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Ndiculele</w:t>
            </w:r>
          </w:p>
        </w:tc>
      </w:tr>
      <w:tr w:rsidR="00D86310" w:rsidTr="00D863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Ndiculele</w:t>
            </w:r>
          </w:p>
          <w:p w:rsidR="0035466F" w:rsidRDefault="003546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yeka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 w:rsidP="003546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Title </w:t>
            </w:r>
            <w:r w:rsidR="00FE7767">
              <w:rPr>
                <w:rFonts w:ascii="Quicksand" w:eastAsia="Quicksand" w:hAnsi="Quicksand" w:cs="Quicksand"/>
                <w:sz w:val="20"/>
                <w:szCs w:val="20"/>
              </w:rPr>
              <w:t>Sing to me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FE77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Ndiculele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 (leave blank if no text)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2F4D6F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2F4D6F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sings high</w:t>
            </w:r>
            <w:r w:rsidR="00326E9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uya</w:t>
            </w:r>
            <w:r w:rsidR="00F221FF"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thanda ukucula.</w:t>
            </w:r>
          </w:p>
          <w:p w:rsidR="00326E97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326E97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uculela phezulu.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Uculela phantsi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like a twittering bird.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475FC1" w:rsidP="003010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Ucula ngathi </w:t>
            </w:r>
            <w:r w:rsidR="00326E97">
              <w:rPr>
                <w:rFonts w:ascii="Quicksand" w:eastAsia="Quicksand" w:hAnsi="Quicksand" w:cs="Quicksand"/>
                <w:sz w:val="20"/>
                <w:szCs w:val="20"/>
              </w:rPr>
              <w:t>yintaka entyilozayo.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sings high</w:t>
            </w:r>
            <w:r w:rsidR="00326E9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26E97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uya</w:t>
            </w:r>
            <w:r w:rsidR="00F221FF"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thanda ukucula.</w:t>
            </w:r>
          </w:p>
          <w:p w:rsidR="00326E97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uculela phezulu.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466F" w:rsidRDefault="0035466F" w:rsidP="003546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Uculela phantsi</w:t>
            </w:r>
            <w:r w:rsidR="00BB1E3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          She sings like</w:t>
            </w:r>
          </w:p>
          <w:p w:rsidR="002F4D6F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            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an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angel.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         Ucula </w:t>
            </w:r>
            <w:r w:rsidR="00475FC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ngathi</w:t>
            </w:r>
          </w:p>
          <w:p w:rsidR="00326E97" w:rsidRDefault="009743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              y</w:t>
            </w:r>
            <w:r w:rsidR="00326E97">
              <w:rPr>
                <w:rFonts w:ascii="Quicksand" w:eastAsia="Quicksand" w:hAnsi="Quicksand" w:cs="Quicksand"/>
                <w:sz w:val="20"/>
                <w:szCs w:val="20"/>
              </w:rPr>
              <w:t>ingelosi.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sings high</w:t>
            </w:r>
            <w:r w:rsidR="00BB1E3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26E97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uya</w:t>
            </w:r>
            <w:r w:rsidR="00F221FF"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thanda ukucula.</w:t>
            </w:r>
          </w:p>
          <w:p w:rsidR="00326E97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326E97" w:rsidP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uculela phezulu.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326E9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Uculela phantsi</w:t>
            </w:r>
            <w:r w:rsidR="00BB1E30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like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326E97" w:rsidP="00475FC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Ucula</w:t>
            </w:r>
            <w:r w:rsidR="00475FC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ngathi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the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pattering rain.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BB1E30" w:rsidP="003010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 w:rsidR="0097431C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bookmarkStart w:id="1" w:name="_GoBack"/>
            <w:bookmarkEnd w:id="1"/>
            <w:r w:rsidR="0097431C">
              <w:rPr>
                <w:rFonts w:ascii="Quicksand" w:eastAsia="Quicksand" w:hAnsi="Quicksand" w:cs="Quicksand"/>
                <w:sz w:val="20"/>
                <w:szCs w:val="20"/>
              </w:rPr>
              <w:t>mvula</w:t>
            </w:r>
            <w:r w:rsidR="00914C40">
              <w:rPr>
                <w:rFonts w:ascii="Quicksand" w:eastAsia="Quicksand" w:hAnsi="Quicksand" w:cs="Quicksand"/>
                <w:sz w:val="20"/>
                <w:szCs w:val="20"/>
              </w:rPr>
              <w:t xml:space="preserve"> echaphachaphazayo</w:t>
            </w:r>
            <w:r w:rsidR="00326E9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loves to sing.</w:t>
            </w:r>
          </w:p>
          <w:p w:rsidR="002F4D6F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2F4D6F" w:rsidP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sings high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1E30" w:rsidRDefault="00BB1E30" w:rsidP="00BB1E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uya</w:t>
            </w:r>
            <w:r w:rsidR="00F221FF">
              <w:rPr>
                <w:rFonts w:ascii="Quicksand" w:eastAsia="Quicksand" w:hAnsi="Quicksand" w:cs="Quicksand"/>
                <w:sz w:val="20"/>
                <w:szCs w:val="20"/>
              </w:rPr>
              <w:t>ku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thanda ukucula.</w:t>
            </w:r>
          </w:p>
          <w:p w:rsidR="00BB1E30" w:rsidRDefault="00BB1E30" w:rsidP="00BB1E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BB1E30" w:rsidP="00BB1E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uculela phezulu.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5466F" w:rsidRDefault="0035466F" w:rsidP="003546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She sings low.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BB1E3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Uculela phantsi.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Pr="002F4D6F" w:rsidRDefault="002F4D6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2F4D6F">
              <w:rPr>
                <w:rFonts w:ascii="Quicksand" w:eastAsia="Quicksand" w:hAnsi="Quicksand" w:cs="Quicksand"/>
                <w:b/>
                <w:sz w:val="20"/>
                <w:szCs w:val="20"/>
              </w:rPr>
              <w:t>Mama loves to sing to me.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Pr="00326E97" w:rsidRDefault="009743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/>
                <w:sz w:val="20"/>
                <w:szCs w:val="20"/>
              </w:rPr>
              <w:t>UMama uyakuthan</w:t>
            </w:r>
            <w:r w:rsidR="00326E97" w:rsidRPr="00326E97">
              <w:rPr>
                <w:rFonts w:ascii="Quicksand" w:eastAsia="Quicksand" w:hAnsi="Quicksand" w:cs="Quicksand"/>
                <w:b/>
                <w:sz w:val="20"/>
                <w:szCs w:val="20"/>
              </w:rPr>
              <w:t>da ukundiculela</w:t>
            </w:r>
            <w:r w:rsidR="003010BD">
              <w:rPr>
                <w:rFonts w:ascii="Quicksand" w:eastAsia="Quicksand" w:hAnsi="Quicksand" w:cs="Quicksand"/>
                <w:b/>
                <w:sz w:val="20"/>
                <w:szCs w:val="20"/>
              </w:rPr>
              <w:t>.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D86310" w:rsidTr="00D86310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  <w:p w:rsidR="00D86310" w:rsidRDefault="00D86310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Mama loves to sing all day, especially to Baby.</w:t>
            </w:r>
          </w:p>
          <w:p w:rsidR="00D86310" w:rsidRDefault="00D86310">
            <w:pPr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D8631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D86310" w:rsidRDefault="0097431C" w:rsidP="00475FC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UMama uyakuthanda ukucula imini yonke</w:t>
            </w:r>
            <w:r w:rsidR="003010BD">
              <w:rPr>
                <w:rFonts w:ascii="Quicksand" w:eastAsia="Quicksand" w:hAnsi="Quicksand" w:cs="Quicksand"/>
                <w:sz w:val="20"/>
                <w:szCs w:val="20"/>
              </w:rPr>
              <w:t>, ingakumbi</w:t>
            </w:r>
            <w:r w:rsidR="00475FC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r w:rsidR="00D86310">
              <w:rPr>
                <w:rFonts w:ascii="Quicksand" w:eastAsia="Quicksand" w:hAnsi="Quicksand" w:cs="Quicksand"/>
                <w:sz w:val="20"/>
                <w:szCs w:val="20"/>
              </w:rPr>
              <w:t>culela uMntwana.</w:t>
            </w:r>
          </w:p>
          <w:p w:rsidR="00D86310" w:rsidRDefault="00D86310" w:rsidP="00475FC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:rsidR="00D86310" w:rsidRDefault="00D86310" w:rsidP="00D86310">
      <w:pPr>
        <w:rPr>
          <w:rFonts w:ascii="Quicksand" w:eastAsia="Quicksand" w:hAnsi="Quicksand" w:cs="Quicksand"/>
          <w:sz w:val="20"/>
          <w:szCs w:val="20"/>
        </w:rPr>
      </w:pPr>
    </w:p>
    <w:p w:rsidR="00A579A2" w:rsidRDefault="003010BD"/>
    <w:sectPr w:rsidR="00A57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10"/>
    <w:rsid w:val="00031094"/>
    <w:rsid w:val="00132744"/>
    <w:rsid w:val="002F4D6F"/>
    <w:rsid w:val="003010BD"/>
    <w:rsid w:val="00326E97"/>
    <w:rsid w:val="0035466F"/>
    <w:rsid w:val="00475FC1"/>
    <w:rsid w:val="006144CE"/>
    <w:rsid w:val="00754711"/>
    <w:rsid w:val="00914C40"/>
    <w:rsid w:val="0097431C"/>
    <w:rsid w:val="00BB1E30"/>
    <w:rsid w:val="00D86310"/>
    <w:rsid w:val="00F221FF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10"/>
    <w:rPr>
      <w:rFonts w:ascii="Arial" w:eastAsia="Arial" w:hAnsi="Arial" w:cs="Arial"/>
      <w:lang w:val="en-ZA" w:eastAsia="en-Z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86310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D86310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310"/>
    <w:rPr>
      <w:rFonts w:ascii="Tahoma" w:eastAsia="Arial" w:hAnsi="Tahoma" w:cs="Tahoma"/>
      <w:sz w:val="16"/>
      <w:szCs w:val="16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10"/>
    <w:rPr>
      <w:rFonts w:ascii="Arial" w:eastAsia="Arial" w:hAnsi="Arial" w:cs="Arial"/>
      <w:lang w:val="en-ZA" w:eastAsia="en-Z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86310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D86310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310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7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Nelson Mandela Metropolitan University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Dudu Mditshwa</dc:creator>
  <cp:lastModifiedBy>pumeza</cp:lastModifiedBy>
  <cp:revision>8</cp:revision>
  <dcterms:created xsi:type="dcterms:W3CDTF">2020-08-04T14:57:00Z</dcterms:created>
  <dcterms:modified xsi:type="dcterms:W3CDTF">2020-08-05T10:03:00Z</dcterms:modified>
</cp:coreProperties>
</file>